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F7D5F" w14:textId="47FCE300" w:rsidR="00201EB7" w:rsidRPr="00201EB7" w:rsidRDefault="00201EB7" w:rsidP="00201E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EB7">
        <w:rPr>
          <w:rFonts w:ascii="Times New Roman" w:hAnsi="Times New Roman" w:cs="Times New Roman"/>
          <w:b/>
          <w:bCs/>
          <w:sz w:val="24"/>
          <w:szCs w:val="24"/>
        </w:rPr>
        <w:t>ANEXO XIV</w:t>
      </w:r>
    </w:p>
    <w:p w14:paraId="358670F1" w14:textId="457581AF" w:rsidR="00201EB7" w:rsidRPr="00201EB7" w:rsidRDefault="00201EB7" w:rsidP="00201E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EB7">
        <w:rPr>
          <w:rFonts w:ascii="Times New Roman" w:hAnsi="Times New Roman" w:cs="Times New Roman"/>
          <w:b/>
          <w:bCs/>
          <w:sz w:val="24"/>
          <w:szCs w:val="24"/>
        </w:rPr>
        <w:t>FORMULÁRIO DE RECURSO</w:t>
      </w:r>
    </w:p>
    <w:p w14:paraId="01A7AF69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010B2A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Nome completo do requerente: _____________________________________________</w:t>
      </w:r>
    </w:p>
    <w:p w14:paraId="581610B1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Matrícula: ___________________ Curso:_____________________________________</w:t>
      </w:r>
    </w:p>
    <w:p w14:paraId="618B31C0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Contatos: ______________________________________________________________</w:t>
      </w:r>
    </w:p>
    <w:p w14:paraId="106F41BA" w14:textId="373C5AC7" w:rsid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Modalidade: ____________________________________________________________</w:t>
      </w:r>
    </w:p>
    <w:p w14:paraId="217346C2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FD56A0" w14:textId="414984AC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ARGUMENTAÇÃO: Exponha os motivos que o levaram a discordar do resultado (anexando documentos caso considere necessário):</w:t>
      </w:r>
    </w:p>
    <w:p w14:paraId="56F10081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6AD4088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F91A248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410B8E2E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35A5572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B8CF557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9ACFF6C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CF8C9B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151DCE4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C93F4B7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731FDACE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81A183C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C2071F8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3C0E519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2A21DE27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DC701A6" w14:textId="5E6E385F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6972409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4E21F1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 (Cidade/UF</w:t>
      </w:r>
      <w:proofErr w:type="gramStart"/>
      <w:r w:rsidRPr="00201EB7">
        <w:rPr>
          <w:rFonts w:ascii="Times New Roman" w:hAnsi="Times New Roman" w:cs="Times New Roman"/>
          <w:sz w:val="24"/>
          <w:szCs w:val="24"/>
        </w:rPr>
        <w:t>),_</w:t>
      </w:r>
      <w:proofErr w:type="gramEnd"/>
      <w:r w:rsidRPr="00201EB7">
        <w:rPr>
          <w:rFonts w:ascii="Times New Roman" w:hAnsi="Times New Roman" w:cs="Times New Roman"/>
          <w:sz w:val="24"/>
          <w:szCs w:val="24"/>
        </w:rPr>
        <w:t>____de __________de ______.</w:t>
      </w:r>
    </w:p>
    <w:p w14:paraId="7640E43C" w14:textId="77777777" w:rsidR="00201EB7" w:rsidRPr="00201EB7" w:rsidRDefault="00201EB7" w:rsidP="00201EB7">
      <w:pPr>
        <w:rPr>
          <w:rFonts w:ascii="Times New Roman" w:hAnsi="Times New Roman" w:cs="Times New Roman"/>
          <w:sz w:val="24"/>
          <w:szCs w:val="24"/>
        </w:rPr>
      </w:pPr>
    </w:p>
    <w:p w14:paraId="3280DA51" w14:textId="77777777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F03474F" w14:textId="14442D78" w:rsidR="00201EB7" w:rsidRPr="00201EB7" w:rsidRDefault="00201EB7" w:rsidP="0020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201EB7">
        <w:rPr>
          <w:rFonts w:ascii="Times New Roman" w:hAnsi="Times New Roman" w:cs="Times New Roman"/>
          <w:sz w:val="24"/>
          <w:szCs w:val="24"/>
        </w:rPr>
        <w:t>Assinatura do(a) Discente</w:t>
      </w:r>
    </w:p>
    <w:sectPr w:rsidR="00201EB7" w:rsidRPr="00201E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B7"/>
    <w:rsid w:val="0020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68DC"/>
  <w15:chartTrackingRefBased/>
  <w15:docId w15:val="{6E93F6BD-8657-402A-AE6C-4DBF5FD7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Almeida</dc:creator>
  <cp:keywords/>
  <dc:description/>
  <cp:lastModifiedBy>Monica Almeida</cp:lastModifiedBy>
  <cp:revision>1</cp:revision>
  <dcterms:created xsi:type="dcterms:W3CDTF">2020-06-22T00:13:00Z</dcterms:created>
  <dcterms:modified xsi:type="dcterms:W3CDTF">2020-06-22T00:16:00Z</dcterms:modified>
</cp:coreProperties>
</file>